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7B9E5" w14:textId="0B76BB40" w:rsidR="0041369C" w:rsidRPr="004A2860" w:rsidRDefault="004A2860" w:rsidP="004A28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A28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Вопрос - </w:t>
      </w:r>
      <w:r w:rsidR="00FB66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</w:t>
      </w:r>
      <w:r w:rsidRPr="004A28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дочери (15 лет) я обнаружила в кармане ее куртки электронную сигарету. Девочка воспитанная, отличница. Как поговорить с дочерью об этом и не предать ее доверия?</w:t>
      </w:r>
    </w:p>
    <w:p w14:paraId="2077CC1E" w14:textId="77777777" w:rsidR="004A2860" w:rsidRPr="004A2860" w:rsidRDefault="004A2860" w:rsidP="004A28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BDB9684" w14:textId="6DCCB687" w:rsidR="004A2860" w:rsidRPr="004A2860" w:rsidRDefault="004A2860" w:rsidP="004A28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Hlk165829498"/>
      <w:r w:rsidRPr="004A28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Ответ педагог-психолога Руденко Ольги </w:t>
      </w:r>
      <w:proofErr w:type="gramStart"/>
      <w:r w:rsidRPr="004A28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Васильевны:</w:t>
      </w:r>
      <w:r w:rsidRPr="004A2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bookmarkEnd w:id="0"/>
      <w:r w:rsidRPr="004A28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4A28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поговорить с подростком  о </w:t>
      </w:r>
      <w:proofErr w:type="spellStart"/>
      <w:r w:rsidRPr="004A28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вейпах</w:t>
      </w:r>
      <w:proofErr w:type="spellEnd"/>
      <w:r w:rsidRPr="004A28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и не предать его доверия?</w:t>
      </w:r>
    </w:p>
    <w:p w14:paraId="6F6E3BC4" w14:textId="77777777" w:rsidR="00FB66D3" w:rsidRDefault="00FB66D3" w:rsidP="004A2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0AE11F" w14:textId="72F7B30E" w:rsidR="004A2860" w:rsidRPr="004A2860" w:rsidRDefault="004A2860" w:rsidP="00FB6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860">
        <w:rPr>
          <w:rFonts w:ascii="Times New Roman" w:hAnsi="Times New Roman" w:cs="Times New Roman"/>
          <w:sz w:val="28"/>
          <w:szCs w:val="28"/>
        </w:rPr>
        <w:t>К сожалению, по статистике многие дети пробуют курить уже в 13-летнем возрасте. А с появлением в продаже электронных сигарет этот возраст может быть еще ниже.</w:t>
      </w:r>
    </w:p>
    <w:p w14:paraId="7CA54985" w14:textId="77777777" w:rsidR="00FB66D3" w:rsidRDefault="004A2860" w:rsidP="00FB6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860">
        <w:rPr>
          <w:rFonts w:ascii="Times New Roman" w:hAnsi="Times New Roman" w:cs="Times New Roman"/>
          <w:sz w:val="28"/>
          <w:szCs w:val="28"/>
        </w:rPr>
        <w:t xml:space="preserve">Почему подростки начинают курить? </w:t>
      </w:r>
    </w:p>
    <w:p w14:paraId="57B4A7B0" w14:textId="77777777" w:rsidR="00FB66D3" w:rsidRDefault="004A2860" w:rsidP="00FB66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t xml:space="preserve">Кто-то пробует из любопытства, которое затем может перерасти в привычку. </w:t>
      </w:r>
    </w:p>
    <w:p w14:paraId="2404A9CC" w14:textId="77777777" w:rsidR="00FB66D3" w:rsidRDefault="004A2860" w:rsidP="00FB66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t xml:space="preserve">Кто-то берет сигарету, движимый желанием самоутвердиться среди сверстников, доказать свою взрослость и независимость. </w:t>
      </w:r>
    </w:p>
    <w:p w14:paraId="6506FC04" w14:textId="77777777" w:rsidR="00FB66D3" w:rsidRDefault="004A2860" w:rsidP="00FB66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t>Иногда курение – жест принадлежности к компании, и ребенок просто не хочет показаться изгоем.</w:t>
      </w:r>
    </w:p>
    <w:p w14:paraId="5D7F843A" w14:textId="09713DB7" w:rsidR="004A2860" w:rsidRPr="00FB66D3" w:rsidRDefault="004A2860" w:rsidP="00FB66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t>В некоторых случаях курение может стать ответом ребенка на чрезмерный контроль и запреты со стороны родителей. Ребенок начинает курить как будто назло – он бунтует против семейных установок, не зная, как по-другому доказать свою самостоятельность.</w:t>
      </w:r>
    </w:p>
    <w:p w14:paraId="00007DCA" w14:textId="77777777" w:rsidR="004A2860" w:rsidRPr="004A2860" w:rsidRDefault="004A2860" w:rsidP="004A2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E66442" w14:textId="77777777" w:rsidR="004A2860" w:rsidRPr="004A2860" w:rsidRDefault="004A2860" w:rsidP="004A2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860">
        <w:rPr>
          <w:rFonts w:ascii="Times New Roman" w:hAnsi="Times New Roman" w:cs="Times New Roman"/>
          <w:sz w:val="28"/>
          <w:szCs w:val="28"/>
        </w:rPr>
        <w:t xml:space="preserve">Итак, вы узнали о том, что ваш ребенок курит. Чего в данной ситуации делать </w:t>
      </w:r>
      <w:r w:rsidRPr="00FB66D3">
        <w:rPr>
          <w:rFonts w:ascii="Times New Roman" w:hAnsi="Times New Roman" w:cs="Times New Roman"/>
          <w:b/>
          <w:bCs/>
          <w:sz w:val="28"/>
          <w:szCs w:val="28"/>
        </w:rPr>
        <w:t>категорически нельзя</w:t>
      </w:r>
      <w:r w:rsidRPr="004A2860">
        <w:rPr>
          <w:rFonts w:ascii="Times New Roman" w:hAnsi="Times New Roman" w:cs="Times New Roman"/>
          <w:sz w:val="28"/>
          <w:szCs w:val="28"/>
        </w:rPr>
        <w:t>:</w:t>
      </w:r>
    </w:p>
    <w:p w14:paraId="7AA10274" w14:textId="77777777" w:rsidR="004A2860" w:rsidRPr="004A2860" w:rsidRDefault="004A2860" w:rsidP="004A2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E818E6" w14:textId="5B012A41" w:rsidR="004A2860" w:rsidRPr="00FB66D3" w:rsidRDefault="004A2860" w:rsidP="00DC5274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t>Кричать и ругаться. Скандал вызовет у ребенка лишь обратную агрессию.</w:t>
      </w:r>
    </w:p>
    <w:p w14:paraId="1C0FF3AB" w14:textId="77777777" w:rsidR="004A2860" w:rsidRPr="004A2860" w:rsidRDefault="004A2860" w:rsidP="00DC52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0AC7B6" w14:textId="77777777" w:rsidR="00FB66D3" w:rsidRDefault="004A2860" w:rsidP="00DC5274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t>Наказывать и манипулировать. Запреты легко можно обойти, а доверительным отношениям они явно не пойдут на пользу.</w:t>
      </w:r>
    </w:p>
    <w:p w14:paraId="059C70F4" w14:textId="77777777" w:rsidR="00FB66D3" w:rsidRPr="00FB66D3" w:rsidRDefault="00FB66D3" w:rsidP="00DC5274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14:paraId="28F7DE94" w14:textId="732A18EA" w:rsidR="00FB66D3" w:rsidRPr="00FB66D3" w:rsidRDefault="004A2860" w:rsidP="00DC5274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t xml:space="preserve">Игнорировать ситуацию. </w:t>
      </w:r>
    </w:p>
    <w:p w14:paraId="505B6131" w14:textId="77777777" w:rsidR="00FB66D3" w:rsidRDefault="00FB66D3" w:rsidP="00DC52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BF24B38" w14:textId="77777777" w:rsidR="00FB66D3" w:rsidRDefault="00FB66D3" w:rsidP="00DC52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D8A948D" w14:textId="50DCCE34" w:rsidR="00FB66D3" w:rsidRPr="00FB66D3" w:rsidRDefault="00FB66D3" w:rsidP="00DC5274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6D3">
        <w:rPr>
          <w:rFonts w:ascii="Times New Roman" w:hAnsi="Times New Roman" w:cs="Times New Roman"/>
          <w:b/>
          <w:bCs/>
          <w:sz w:val="28"/>
          <w:szCs w:val="28"/>
        </w:rPr>
        <w:t>Важно сделать:</w:t>
      </w:r>
    </w:p>
    <w:p w14:paraId="32BDCC51" w14:textId="77777777" w:rsidR="00FB66D3" w:rsidRDefault="00FB66D3" w:rsidP="00DC5274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70A8F3A9" w14:textId="5C3C52C5" w:rsidR="00DC5274" w:rsidRDefault="00FB66D3" w:rsidP="00DC5274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5274">
        <w:rPr>
          <w:rFonts w:ascii="Times New Roman" w:hAnsi="Times New Roman" w:cs="Times New Roman"/>
          <w:sz w:val="28"/>
          <w:szCs w:val="28"/>
        </w:rPr>
        <w:t xml:space="preserve"> </w:t>
      </w:r>
      <w:r w:rsidR="00B5178A" w:rsidRPr="00DC5274">
        <w:rPr>
          <w:rFonts w:ascii="Times New Roman" w:hAnsi="Times New Roman" w:cs="Times New Roman"/>
          <w:sz w:val="28"/>
          <w:szCs w:val="28"/>
        </w:rPr>
        <w:t xml:space="preserve">Задача родителей — установить с ребенком контакт. </w:t>
      </w:r>
      <w:r w:rsidRPr="00DC5274">
        <w:rPr>
          <w:rFonts w:ascii="Times New Roman" w:hAnsi="Times New Roman" w:cs="Times New Roman"/>
          <w:sz w:val="28"/>
          <w:szCs w:val="28"/>
        </w:rPr>
        <w:t>Поговорить по душам. Скорее всего, потребуется плотное многочасовое общение для создания пространства уважения и доверия, чтобы слова отца или матери не пролетали мимо ушей.</w:t>
      </w:r>
      <w:r w:rsidR="00DC5274" w:rsidRPr="00DC5274">
        <w:rPr>
          <w:rFonts w:ascii="Times New Roman" w:hAnsi="Times New Roman" w:cs="Times New Roman"/>
          <w:sz w:val="28"/>
          <w:szCs w:val="28"/>
        </w:rPr>
        <w:t xml:space="preserve"> </w:t>
      </w:r>
      <w:r w:rsidR="00DC5274" w:rsidRPr="00FB66D3">
        <w:rPr>
          <w:rFonts w:ascii="Times New Roman" w:hAnsi="Times New Roman" w:cs="Times New Roman"/>
          <w:sz w:val="28"/>
          <w:szCs w:val="28"/>
        </w:rPr>
        <w:t>Спокойно, без критики сообщите ребенку, что вы знаете о его привычке. Честно расскажите о чувствах, которые вы испытываете по этому поводу (злость,</w:t>
      </w:r>
      <w:bookmarkStart w:id="1" w:name="_GoBack"/>
      <w:bookmarkEnd w:id="1"/>
      <w:r w:rsidR="00DC5274" w:rsidRPr="00FB66D3">
        <w:rPr>
          <w:rFonts w:ascii="Times New Roman" w:hAnsi="Times New Roman" w:cs="Times New Roman"/>
          <w:sz w:val="28"/>
          <w:szCs w:val="28"/>
        </w:rPr>
        <w:t xml:space="preserve"> недоумение, обида).</w:t>
      </w:r>
    </w:p>
    <w:p w14:paraId="36F77E0A" w14:textId="77777777" w:rsidR="00FB66D3" w:rsidRPr="00FB66D3" w:rsidRDefault="00FB66D3" w:rsidP="00DC5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28E5C" w14:textId="21104414" w:rsidR="00FB66D3" w:rsidRPr="00DC5274" w:rsidRDefault="00FB66D3" w:rsidP="00DC5274">
      <w:pPr>
        <w:pStyle w:val="a3"/>
        <w:numPr>
          <w:ilvl w:val="0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5274">
        <w:rPr>
          <w:rFonts w:ascii="Times New Roman" w:hAnsi="Times New Roman" w:cs="Times New Roman"/>
          <w:sz w:val="28"/>
          <w:szCs w:val="28"/>
        </w:rPr>
        <w:lastRenderedPageBreak/>
        <w:t>Разговоры по душам помогут выяснить, чего на самом деле хочет подросток, чего ему не хватает, какие потребности у него не удовлетворены. И подумать, как можно посодействовать ребенку в получении желаемого.</w:t>
      </w:r>
    </w:p>
    <w:p w14:paraId="0BA07548" w14:textId="77777777" w:rsidR="00FB66D3" w:rsidRPr="00FB66D3" w:rsidRDefault="00FB66D3" w:rsidP="00DC5274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</w:p>
    <w:p w14:paraId="31974AE1" w14:textId="77777777" w:rsidR="00FB66D3" w:rsidRDefault="004A2860" w:rsidP="00DC5274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t>Не запугивайте ребенка. Мотивация, основанная на страхе – одна из самых неустойчивых. Лучше расскажите о том, что курение – причина проблем с кожей, прыщей, желтизны зубов, плохого запаха изо рта. Это весомый довод для подростков, которые уделяют большое внимание своей внешности.</w:t>
      </w:r>
    </w:p>
    <w:p w14:paraId="14206FFC" w14:textId="77777777" w:rsidR="00FB66D3" w:rsidRPr="00FB66D3" w:rsidRDefault="00FB66D3" w:rsidP="00DC5274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</w:p>
    <w:p w14:paraId="1815E462" w14:textId="77777777" w:rsidR="00FB66D3" w:rsidRDefault="004A2860" w:rsidP="00DC5274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t>Обязательно выясните истинную мотивацию ребенка. Он курит из любопытства или чтобы казаться «круче»? Объясните, что самореализация через вредные привычки – это по меньшей мере глупо. Гораздо важнее заявлять о себе через реальные достижения, например, спортивные успехи или интересное хобби.</w:t>
      </w:r>
    </w:p>
    <w:p w14:paraId="1AE74F48" w14:textId="77777777" w:rsidR="00FB66D3" w:rsidRPr="00FB66D3" w:rsidRDefault="00FB66D3" w:rsidP="00DC5274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</w:p>
    <w:p w14:paraId="16E614BD" w14:textId="77777777" w:rsidR="00FB66D3" w:rsidRDefault="004A2860" w:rsidP="00DC5274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t>Если дело в плохой компании, не стоит резко запрещать ребенку общаться с его друзьями. Лучше сконцентрируйтесь на личности ребенка, его самооценке и самореализации. Предложите записаться в спортивную секцию, на танцы или языковые курсы. Говорите о его сильных сторонах, устраивайте совместный досуг – ходите в музеи, театры, на экскурсии по городу. Развиваясь разносторонне, ребенок сам «перерастет» плохую компанию, где признаком крутости является наличие вредных привычек.</w:t>
      </w:r>
    </w:p>
    <w:p w14:paraId="13B6623A" w14:textId="77777777" w:rsidR="00FB66D3" w:rsidRPr="00FB66D3" w:rsidRDefault="00FB66D3" w:rsidP="00DC5274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</w:p>
    <w:p w14:paraId="51C61B71" w14:textId="77777777" w:rsidR="00FB66D3" w:rsidRDefault="004A2860" w:rsidP="00DC5274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t>Проанализируйте микроклимат в семье. Если ребенок живет в атмосфере конфликта, неудивительно, что он выражает протест и снимает стресс курением. Пересмотрите свои отношения с ребенком, попробуйте установить более тесный, доверительный контакт. Возможно, потребность прятаться по углам с сигаретой пропадет сама собой.</w:t>
      </w:r>
    </w:p>
    <w:p w14:paraId="38179B0A" w14:textId="77777777" w:rsidR="00FB66D3" w:rsidRPr="00FB66D3" w:rsidRDefault="00FB66D3" w:rsidP="00DC5274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</w:p>
    <w:p w14:paraId="2B74C677" w14:textId="77777777" w:rsidR="00FB66D3" w:rsidRDefault="004A2860" w:rsidP="00DC5274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t>Проанализируйте собственное отношение к курению. Глупо рассказывать детям о смертельном вреде сигарет, будучи курильщиком. Только вы и никто другой можете стать лучшим примером для подражания, окончательно распрощавшись с этой вредной привычкой. Если бросить курить не получается, постарайтесь хотя бы не курить на глазах у детей. Как говорится, дурной пример заразителен.</w:t>
      </w:r>
    </w:p>
    <w:p w14:paraId="39EE9E45" w14:textId="77777777" w:rsidR="00FB66D3" w:rsidRPr="00FB66D3" w:rsidRDefault="00FB66D3" w:rsidP="00DC5274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</w:p>
    <w:p w14:paraId="2D55FCD8" w14:textId="59DBF116" w:rsidR="00FB66D3" w:rsidRPr="00DC5274" w:rsidRDefault="004A2860" w:rsidP="00DC5274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t>Поговорить о последствиях. Разговаривая о последствиях и рисках, не пугайте сво</w:t>
      </w:r>
      <w:r w:rsidR="00DC5274">
        <w:rPr>
          <w:rFonts w:ascii="Times New Roman" w:hAnsi="Times New Roman" w:cs="Times New Roman"/>
          <w:sz w:val="28"/>
          <w:szCs w:val="28"/>
        </w:rPr>
        <w:t xml:space="preserve">ю дочь </w:t>
      </w:r>
      <w:r w:rsidRPr="00FB66D3">
        <w:rPr>
          <w:rFonts w:ascii="Times New Roman" w:hAnsi="Times New Roman" w:cs="Times New Roman"/>
          <w:sz w:val="28"/>
          <w:szCs w:val="28"/>
        </w:rPr>
        <w:t>раком легких в 60 лет, а расскажите о вполне реальных опасностях: аллергической реакции, индивидуальной непереносимости, передозировке. А ещё в обязательном порядке о том, что делать, если эти опасные последствия наступили: вызвать скорую, позвать взрослых. О том, что нельзя скрывать недомогание и терпеть, нельзя оставлять человека, которому плохо, одного.</w:t>
      </w:r>
    </w:p>
    <w:p w14:paraId="146F42D8" w14:textId="77777777" w:rsidR="00FB66D3" w:rsidRDefault="004A2860" w:rsidP="00DC5274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B66D3">
        <w:rPr>
          <w:rFonts w:ascii="Times New Roman" w:hAnsi="Times New Roman" w:cs="Times New Roman"/>
          <w:sz w:val="28"/>
          <w:szCs w:val="28"/>
        </w:rPr>
        <w:lastRenderedPageBreak/>
        <w:t xml:space="preserve">Надо не ужаса нагнать, а спокойно рассказать, что бывает с девочками и мальчиками, вдыхающими непроверенную несертифицированную гадость. Производителей </w:t>
      </w:r>
      <w:proofErr w:type="spellStart"/>
      <w:r w:rsidRPr="00FB66D3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Pr="00FB66D3">
        <w:rPr>
          <w:rFonts w:ascii="Times New Roman" w:hAnsi="Times New Roman" w:cs="Times New Roman"/>
          <w:sz w:val="28"/>
          <w:szCs w:val="28"/>
        </w:rPr>
        <w:t xml:space="preserve"> ведь никто особо не контролирует: что напихали – то и курите. Нужно развивать у ребенка разумную осторожность.</w:t>
      </w:r>
    </w:p>
    <w:p w14:paraId="64429A72" w14:textId="77777777" w:rsidR="004A2860" w:rsidRPr="004A2860" w:rsidRDefault="004A2860" w:rsidP="00DC5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539FD" w14:textId="3DCDB0B1" w:rsidR="004A2860" w:rsidRPr="00DC5274" w:rsidRDefault="004A2860" w:rsidP="004A2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860">
        <w:rPr>
          <w:rFonts w:ascii="Times New Roman" w:hAnsi="Times New Roman" w:cs="Times New Roman"/>
          <w:sz w:val="28"/>
          <w:szCs w:val="28"/>
        </w:rPr>
        <w:t>Подросткам часто не хватает ощущения свободы и независимости, потому что за них многое решают взрослые. По своему усмотрению. Стоит научить</w:t>
      </w:r>
      <w:r w:rsidR="00224DEC" w:rsidRPr="00224DEC">
        <w:rPr>
          <w:rFonts w:ascii="Times New Roman" w:hAnsi="Times New Roman" w:cs="Times New Roman"/>
          <w:sz w:val="28"/>
          <w:szCs w:val="28"/>
        </w:rPr>
        <w:t xml:space="preserve"> </w:t>
      </w:r>
      <w:r w:rsidR="00224DEC">
        <w:rPr>
          <w:rFonts w:ascii="Times New Roman" w:hAnsi="Times New Roman" w:cs="Times New Roman"/>
          <w:sz w:val="28"/>
          <w:szCs w:val="28"/>
        </w:rPr>
        <w:t>ребенка</w:t>
      </w:r>
      <w:r w:rsidRPr="004A2860">
        <w:rPr>
          <w:rFonts w:ascii="Times New Roman" w:hAnsi="Times New Roman" w:cs="Times New Roman"/>
          <w:sz w:val="28"/>
          <w:szCs w:val="28"/>
        </w:rPr>
        <w:t xml:space="preserve"> </w:t>
      </w:r>
      <w:r w:rsidRPr="00DC5274">
        <w:rPr>
          <w:rFonts w:ascii="Times New Roman" w:hAnsi="Times New Roman" w:cs="Times New Roman"/>
          <w:sz w:val="28"/>
          <w:szCs w:val="28"/>
        </w:rPr>
        <w:t>формулировать свои желания, искать подходящую для них форму реализации и идти на контакт с родителями.</w:t>
      </w:r>
    </w:p>
    <w:sectPr w:rsidR="004A2860" w:rsidRPr="00DC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F574B"/>
    <w:multiLevelType w:val="hybridMultilevel"/>
    <w:tmpl w:val="580E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3645"/>
    <w:multiLevelType w:val="hybridMultilevel"/>
    <w:tmpl w:val="A72233C4"/>
    <w:lvl w:ilvl="0" w:tplc="FEB88418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04F7D"/>
    <w:multiLevelType w:val="hybridMultilevel"/>
    <w:tmpl w:val="80DCE5FC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51CA7499"/>
    <w:multiLevelType w:val="hybridMultilevel"/>
    <w:tmpl w:val="B9A2E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2A411F"/>
    <w:multiLevelType w:val="hybridMultilevel"/>
    <w:tmpl w:val="1E98F7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891191"/>
    <w:multiLevelType w:val="hybridMultilevel"/>
    <w:tmpl w:val="5B5E9490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6B2370C8"/>
    <w:multiLevelType w:val="hybridMultilevel"/>
    <w:tmpl w:val="0F3E3970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D4"/>
    <w:rsid w:val="000268D4"/>
    <w:rsid w:val="00224DEC"/>
    <w:rsid w:val="0041369C"/>
    <w:rsid w:val="004A2860"/>
    <w:rsid w:val="00B5178A"/>
    <w:rsid w:val="00DC5274"/>
    <w:rsid w:val="00FB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A72F"/>
  <w15:chartTrackingRefBased/>
  <w15:docId w15:val="{7591D2EC-9463-4563-94E5-B038AB9F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Руденко</dc:creator>
  <cp:keywords/>
  <dc:description/>
  <cp:lastModifiedBy>User</cp:lastModifiedBy>
  <cp:revision>6</cp:revision>
  <dcterms:created xsi:type="dcterms:W3CDTF">2024-05-05T12:18:00Z</dcterms:created>
  <dcterms:modified xsi:type="dcterms:W3CDTF">2024-05-29T02:41:00Z</dcterms:modified>
</cp:coreProperties>
</file>