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9AB" w:rsidRPr="00AE7404" w:rsidRDefault="00AE7404">
      <w:pPr>
        <w:rPr>
          <w:rFonts w:ascii="Times New Roman" w:hAnsi="Times New Roman" w:cs="Times New Roman"/>
          <w:sz w:val="28"/>
          <w:szCs w:val="28"/>
        </w:rPr>
      </w:pPr>
      <w:r w:rsidRPr="00AE7404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AE7404">
        <w:rPr>
          <w:rFonts w:ascii="Times New Roman" w:hAnsi="Times New Roman" w:cs="Times New Roman"/>
          <w:sz w:val="28"/>
          <w:szCs w:val="28"/>
        </w:rPr>
        <w:t xml:space="preserve">  от Надежды  мамы Егора (4 мес.). Почему так важно ребенку научиться ползать?</w:t>
      </w:r>
    </w:p>
    <w:p w:rsidR="00AE7404" w:rsidRPr="00AE7404" w:rsidRDefault="00AE74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AE7404">
        <w:rPr>
          <w:rFonts w:ascii="Times New Roman" w:hAnsi="Times New Roman" w:cs="Times New Roman"/>
          <w:b/>
          <w:sz w:val="28"/>
          <w:szCs w:val="28"/>
        </w:rPr>
        <w:t>а вопрос отвечает учитель-дефектолог Соловьева Алена Владимировна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E7404" w:rsidRPr="00AE7404" w:rsidRDefault="00AE7404" w:rsidP="00AE740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7404">
        <w:rPr>
          <w:rStyle w:val="a3"/>
          <w:sz w:val="28"/>
          <w:szCs w:val="28"/>
          <w:shd w:val="clear" w:color="auto" w:fill="FFFFFF"/>
        </w:rPr>
        <w:t xml:space="preserve">    </w:t>
      </w:r>
      <w:r w:rsidRPr="00AE7404">
        <w:rPr>
          <w:rStyle w:val="a3"/>
          <w:sz w:val="28"/>
          <w:szCs w:val="28"/>
          <w:shd w:val="clear" w:color="auto" w:fill="FFFFFF"/>
        </w:rPr>
        <w:t>Каждый этап в развитии ребенка имеет свой, подчас не очевидный на первый взгляд, смысл.</w:t>
      </w:r>
      <w:r w:rsidRPr="00AE7404">
        <w:rPr>
          <w:sz w:val="28"/>
          <w:szCs w:val="28"/>
          <w:shd w:val="clear" w:color="auto" w:fill="FFFFFF"/>
        </w:rPr>
        <w:t xml:space="preserve"> Природа придумала этапы развития человека, и </w:t>
      </w:r>
      <w:r w:rsidRPr="00AE7404">
        <w:rPr>
          <w:sz w:val="28"/>
          <w:szCs w:val="28"/>
          <w:shd w:val="clear" w:color="auto" w:fill="FFFFFF"/>
        </w:rPr>
        <w:t>каждому из них отвела свое время</w:t>
      </w:r>
      <w:r w:rsidRPr="00AE7404">
        <w:rPr>
          <w:sz w:val="28"/>
          <w:szCs w:val="28"/>
          <w:shd w:val="clear" w:color="auto" w:fill="FFFFFF"/>
        </w:rPr>
        <w:t>. Все современные родители подвержены желанию, чтобы их чадо как можно быстрее развивалось. Нередко успехами ребенка хвалятся перед близкими или друзьями.</w:t>
      </w:r>
      <w:r w:rsidRPr="00AE7404">
        <w:rPr>
          <w:sz w:val="28"/>
          <w:szCs w:val="28"/>
        </w:rPr>
        <w:t xml:space="preserve"> </w:t>
      </w:r>
      <w:r w:rsidRPr="00AE7404">
        <w:rPr>
          <w:sz w:val="28"/>
          <w:szCs w:val="28"/>
        </w:rPr>
        <w:t>Каждый родитель хочет, чтобы его малыш опережал в развитии сверстников хоть в чем-то: раньше соседского Вани начал переворачиваться, быстрее двоюродной сестры Ани сел, скорее Пети пошел… Стоп! Быстрее, не значит лучше. Ребенок не гоночный болид, который быстро мчится и вызывает восхищение.</w:t>
      </w:r>
    </w:p>
    <w:p w:rsidR="00AE7404" w:rsidRPr="00AE7404" w:rsidRDefault="00AE7404" w:rsidP="00AE740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7404">
        <w:rPr>
          <w:sz w:val="28"/>
          <w:szCs w:val="28"/>
        </w:rPr>
        <w:t xml:space="preserve">     </w:t>
      </w:r>
      <w:r w:rsidRPr="00AE7404">
        <w:rPr>
          <w:sz w:val="28"/>
          <w:szCs w:val="28"/>
        </w:rPr>
        <w:t>Почему же так важно не торопить ваше чадо и дать ему полноценно овладеть первыми навыками, такими как переворачиваться, сидеть, ползать, прежде чем он начнет ходить?</w:t>
      </w:r>
    </w:p>
    <w:p w:rsidR="00AE7404" w:rsidRPr="00AE7404" w:rsidRDefault="00AE7404" w:rsidP="00AE740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7404">
        <w:rPr>
          <w:sz w:val="28"/>
          <w:szCs w:val="28"/>
        </w:rPr>
        <w:t xml:space="preserve">     </w:t>
      </w:r>
      <w:r w:rsidRPr="00AE7404">
        <w:rPr>
          <w:sz w:val="28"/>
          <w:szCs w:val="28"/>
        </w:rPr>
        <w:t>Одним из важных достижений ребенка 6 — 9 месяцев является умение ползать. Некоторые дети пропускают этот этап и сразу делают попытки ходить. Родителям не стоит искусственно форсировать события и сажать ребенка в ходунки или ставить у опоры. Важно знать, что именно ползание способствует укреплению позвоночника. Когда малыш ползает, укрепляются связки и мышцы, формируется мышечный корсет, что подготавливает спину ребенка к хождению. На этом этапе позвоночник готовится к будущим огромным нагрузкам, формируются его правильные изгибы. Также вырабатывается правильная координация и пространственная ориентация ребенка.</w:t>
      </w:r>
    </w:p>
    <w:p w:rsidR="00AE7404" w:rsidRPr="00AE7404" w:rsidRDefault="00AE7404" w:rsidP="00AE740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7404">
        <w:rPr>
          <w:sz w:val="28"/>
          <w:szCs w:val="28"/>
        </w:rPr>
        <w:t xml:space="preserve">      </w:t>
      </w:r>
      <w:r w:rsidRPr="00AE7404">
        <w:rPr>
          <w:sz w:val="28"/>
          <w:szCs w:val="28"/>
        </w:rPr>
        <w:t>Ползание играет огромную роль для развития мелкой моторики, от которой в будущем зависит речь ребенка. Становясь на раскрытую ладошку, малыш растягивает связки и тренирует мышцы. Ползание невероятно важно и с точки зрения психоэмоционального развития ребенка. Самостоятельно преодолевая пространство и достигая цели, он получает удовольствие, так как ему не требуется чья-либо помощь. Ребенок, миновавший этот этап, значительно позже приходит к такому результату, ведь процесс хождения освоить непросто.</w:t>
      </w:r>
    </w:p>
    <w:p w:rsidR="00AE7404" w:rsidRPr="00AE7404" w:rsidRDefault="00AE7404" w:rsidP="00AE740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7404">
        <w:rPr>
          <w:sz w:val="28"/>
          <w:szCs w:val="28"/>
        </w:rPr>
        <w:t xml:space="preserve">      </w:t>
      </w:r>
      <w:r w:rsidRPr="00AE7404">
        <w:rPr>
          <w:sz w:val="28"/>
          <w:szCs w:val="28"/>
        </w:rPr>
        <w:t xml:space="preserve">Научившись ползать, малыш учится ставить и достигать своих целей. Это огромный скачок в его психическом развитии. Теперь он может самостоятельно достигнуть определенного предмета, оценить реакцию взрослых на его действия, и сделать выводы. Дети, освоившие этот этап, вырастают более </w:t>
      </w:r>
      <w:proofErr w:type="gramStart"/>
      <w:r w:rsidRPr="00AE7404">
        <w:rPr>
          <w:sz w:val="28"/>
          <w:szCs w:val="28"/>
        </w:rPr>
        <w:t>целеустремленными</w:t>
      </w:r>
      <w:proofErr w:type="gramEnd"/>
      <w:r w:rsidRPr="00AE7404">
        <w:rPr>
          <w:sz w:val="28"/>
          <w:szCs w:val="28"/>
        </w:rPr>
        <w:t xml:space="preserve"> и настойчивыми.</w:t>
      </w:r>
    </w:p>
    <w:p w:rsidR="00AE7404" w:rsidRPr="00AE7404" w:rsidRDefault="00AE7404" w:rsidP="00AE740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7404">
        <w:rPr>
          <w:sz w:val="28"/>
          <w:szCs w:val="28"/>
        </w:rPr>
        <w:t xml:space="preserve">      </w:t>
      </w:r>
      <w:r w:rsidRPr="00AE7404">
        <w:rPr>
          <w:sz w:val="28"/>
          <w:szCs w:val="28"/>
        </w:rPr>
        <w:t xml:space="preserve">В процессе ползания малыш вынужден смотреть не только вперед, но и туда, куда ступает его рука. Таким образом, ползание расширяет зрительное пространство ребенка. Образующийся при этом угол обзора позволяет ребенку в будущем правильно координировать свои движения ногами в </w:t>
      </w:r>
      <w:r w:rsidRPr="00AE7404">
        <w:rPr>
          <w:sz w:val="28"/>
          <w:szCs w:val="28"/>
        </w:rPr>
        <w:lastRenderedPageBreak/>
        <w:t xml:space="preserve">процессе ходьбы. </w:t>
      </w:r>
      <w:r w:rsidRPr="00AE7404">
        <w:rPr>
          <w:sz w:val="28"/>
          <w:szCs w:val="28"/>
        </w:rPr>
        <w:t xml:space="preserve">         </w:t>
      </w:r>
      <w:r w:rsidRPr="00AE7404">
        <w:rPr>
          <w:sz w:val="28"/>
          <w:szCs w:val="28"/>
        </w:rPr>
        <w:t xml:space="preserve">Этот факт пригодится ему в процессе школьного обучения. Ребенок, научившийся сперва ползать, затем ходить умеет переносить информацию из горизонтальной плоскости </w:t>
      </w:r>
      <w:proofErr w:type="gramStart"/>
      <w:r w:rsidRPr="00AE7404">
        <w:rPr>
          <w:sz w:val="28"/>
          <w:szCs w:val="28"/>
        </w:rPr>
        <w:t>в</w:t>
      </w:r>
      <w:proofErr w:type="gramEnd"/>
      <w:r w:rsidRPr="00AE7404">
        <w:rPr>
          <w:sz w:val="28"/>
          <w:szCs w:val="28"/>
        </w:rPr>
        <w:t xml:space="preserve"> вертикальную, что позволит ему легко списывать с доски. Это важно, так как в противном случае, переводя взгляд с доски в тетрадь, ученик может путать буквы, пропускать их и иметь иные проблемы.</w:t>
      </w:r>
    </w:p>
    <w:p w:rsidR="00AE7404" w:rsidRPr="00AE7404" w:rsidRDefault="00AE7404" w:rsidP="00AE740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7404">
        <w:rPr>
          <w:sz w:val="28"/>
          <w:szCs w:val="28"/>
        </w:rPr>
        <w:t xml:space="preserve">      </w:t>
      </w:r>
      <w:r w:rsidRPr="00AE7404">
        <w:rPr>
          <w:sz w:val="28"/>
          <w:szCs w:val="28"/>
        </w:rPr>
        <w:t>Очевидно, что польза от ползания невероятно высока, хоть и недостаточно оценена родителями. Не торопите малышей, всему свое время.</w:t>
      </w:r>
    </w:p>
    <w:p w:rsidR="00AE7404" w:rsidRPr="00AE7404" w:rsidRDefault="00AE7404" w:rsidP="00AE74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E7404" w:rsidRPr="00AE7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9C4"/>
    <w:rsid w:val="00034C62"/>
    <w:rsid w:val="0004133E"/>
    <w:rsid w:val="0004578B"/>
    <w:rsid w:val="00047FB5"/>
    <w:rsid w:val="00073F6C"/>
    <w:rsid w:val="000F4B98"/>
    <w:rsid w:val="001B6899"/>
    <w:rsid w:val="001D5418"/>
    <w:rsid w:val="001F22A8"/>
    <w:rsid w:val="002369AB"/>
    <w:rsid w:val="00252201"/>
    <w:rsid w:val="00291177"/>
    <w:rsid w:val="00294A92"/>
    <w:rsid w:val="002B3C13"/>
    <w:rsid w:val="00303A47"/>
    <w:rsid w:val="00306835"/>
    <w:rsid w:val="00363C0B"/>
    <w:rsid w:val="003B00E1"/>
    <w:rsid w:val="003D6D88"/>
    <w:rsid w:val="003F2E7F"/>
    <w:rsid w:val="0041211B"/>
    <w:rsid w:val="00414711"/>
    <w:rsid w:val="004155F1"/>
    <w:rsid w:val="004374ED"/>
    <w:rsid w:val="0049036A"/>
    <w:rsid w:val="004C0E87"/>
    <w:rsid w:val="00510C48"/>
    <w:rsid w:val="005200A7"/>
    <w:rsid w:val="0054365F"/>
    <w:rsid w:val="00552C2B"/>
    <w:rsid w:val="00632E9B"/>
    <w:rsid w:val="00673D79"/>
    <w:rsid w:val="006E4B7A"/>
    <w:rsid w:val="00700FCA"/>
    <w:rsid w:val="00710BF3"/>
    <w:rsid w:val="007153EF"/>
    <w:rsid w:val="00723971"/>
    <w:rsid w:val="007839A6"/>
    <w:rsid w:val="007C2B7C"/>
    <w:rsid w:val="0082093B"/>
    <w:rsid w:val="008661E5"/>
    <w:rsid w:val="008D552A"/>
    <w:rsid w:val="00907FCC"/>
    <w:rsid w:val="00966E92"/>
    <w:rsid w:val="009918C3"/>
    <w:rsid w:val="00A16633"/>
    <w:rsid w:val="00A27E9C"/>
    <w:rsid w:val="00AA5FEA"/>
    <w:rsid w:val="00AB7E0B"/>
    <w:rsid w:val="00AE7404"/>
    <w:rsid w:val="00B359C4"/>
    <w:rsid w:val="00BD3E32"/>
    <w:rsid w:val="00C07D9F"/>
    <w:rsid w:val="00CF1B2B"/>
    <w:rsid w:val="00D2376F"/>
    <w:rsid w:val="00DC529B"/>
    <w:rsid w:val="00E02448"/>
    <w:rsid w:val="00EC7730"/>
    <w:rsid w:val="00F006DE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7404"/>
    <w:rPr>
      <w:b/>
      <w:bCs/>
    </w:rPr>
  </w:style>
  <w:style w:type="paragraph" w:styleId="a4">
    <w:name w:val="Normal (Web)"/>
    <w:basedOn w:val="a"/>
    <w:uiPriority w:val="99"/>
    <w:semiHidden/>
    <w:unhideWhenUsed/>
    <w:rsid w:val="00AE7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7404"/>
    <w:rPr>
      <w:b/>
      <w:bCs/>
    </w:rPr>
  </w:style>
  <w:style w:type="paragraph" w:styleId="a4">
    <w:name w:val="Normal (Web)"/>
    <w:basedOn w:val="a"/>
    <w:uiPriority w:val="99"/>
    <w:semiHidden/>
    <w:unhideWhenUsed/>
    <w:rsid w:val="00AE7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5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2020-05-17T01:16:00Z</dcterms:created>
  <dcterms:modified xsi:type="dcterms:W3CDTF">2020-05-17T01:26:00Z</dcterms:modified>
</cp:coreProperties>
</file>